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B" w:rsidRPr="000A5972" w:rsidRDefault="00DB65DB" w:rsidP="00DB65DB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/>
          <w:i/>
        </w:rPr>
      </w:pPr>
      <w:r w:rsidRPr="000A5972">
        <w:rPr>
          <w:rFonts w:ascii="Times New Roman" w:hAnsi="Times New Roman"/>
          <w:i/>
        </w:rPr>
        <w:t xml:space="preserve">Приложение №2                                                                                        </w:t>
      </w:r>
    </w:p>
    <w:p w:rsidR="00DB65DB" w:rsidRPr="000A5972" w:rsidRDefault="00DB65DB" w:rsidP="00DB65DB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/>
          <w:b/>
          <w:sz w:val="28"/>
          <w:szCs w:val="28"/>
        </w:rPr>
        <w:t>В организационный комитет</w:t>
      </w:r>
    </w:p>
    <w:p w:rsidR="00DB65DB" w:rsidRDefault="00DB65DB" w:rsidP="00DB65DB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hAnsi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DB65DB" w:rsidRDefault="00DB65DB" w:rsidP="00DB65DB">
      <w:pPr>
        <w:shd w:val="clear" w:color="auto" w:fill="FFFFFF"/>
        <w:spacing w:before="120" w:after="312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hAnsi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65DB" w:rsidRPr="000A5972" w:rsidRDefault="00DB65DB" w:rsidP="00DB65DB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hAnsi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hAnsi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B65DB" w:rsidRDefault="00DB65DB" w:rsidP="00DB65D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DB65DB" w:rsidRPr="008C6D37" w:rsidRDefault="00DB65DB" w:rsidP="00DB65D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="008C6D37" w:rsidRPr="008C6D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участи</w:t>
      </w:r>
      <w:r w:rsidR="008C6D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 </w:t>
      </w:r>
      <w:r w:rsidR="008C6D37" w:rsidRPr="008C6D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номинации</w:t>
      </w:r>
      <w:r w:rsidR="00BB4E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"Патриот"</w:t>
      </w:r>
      <w:r w:rsidR="008C6D3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B65DB" w:rsidRPr="004B0800" w:rsidRDefault="00DB65DB" w:rsidP="00DB65D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DB65DB" w:rsidRPr="0086101E" w:rsidRDefault="008C6D37" w:rsidP="00011B87">
            <w:pPr>
              <w:spacing w:after="0" w:line="240" w:lineRule="auto"/>
            </w:pPr>
            <w:r>
              <w:t xml:space="preserve">Народный ансамбль  ветеранов  ВОВ и Труда </w:t>
            </w:r>
            <w:r w:rsidRPr="008C6D37">
              <w:rPr>
                <w:b/>
              </w:rPr>
              <w:t>"Фронтовичка"</w:t>
            </w:r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DB65DB" w:rsidRDefault="008C6D37" w:rsidP="00011B87">
            <w:pPr>
              <w:spacing w:after="0" w:line="240" w:lineRule="auto"/>
            </w:pPr>
            <w:proofErr w:type="spellStart"/>
            <w:r>
              <w:t>Дукаревич</w:t>
            </w:r>
            <w:proofErr w:type="spellEnd"/>
            <w:r>
              <w:t xml:space="preserve">  Александр  Григорьевич</w:t>
            </w:r>
            <w:proofErr w:type="gramStart"/>
            <w:r>
              <w:t xml:space="preserve"> ,</w:t>
            </w:r>
            <w:proofErr w:type="gramEnd"/>
            <w:r>
              <w:br/>
              <w:t xml:space="preserve"> художественный  руководитель</w:t>
            </w:r>
            <w:r w:rsidR="00075D2E">
              <w:t>.</w:t>
            </w:r>
          </w:p>
          <w:p w:rsidR="00075D2E" w:rsidRPr="0086101E" w:rsidRDefault="00075D2E" w:rsidP="00011B87">
            <w:pPr>
              <w:spacing w:after="0" w:line="240" w:lineRule="auto"/>
            </w:pPr>
            <w:r>
              <w:t>Осуществляет  организационную, программную, репетиционную и концертную деятельность на общественных началах.</w:t>
            </w:r>
          </w:p>
        </w:tc>
      </w:tr>
      <w:tr w:rsidR="00DB65DB" w:rsidRPr="008C6D37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8C6D37" w:rsidRPr="008C6D37" w:rsidRDefault="008C6D37" w:rsidP="00011B8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Дукаревич</w:t>
            </w:r>
            <w:proofErr w:type="spellEnd"/>
            <w:r>
              <w:t xml:space="preserve">  Александр  Григорьевич</w:t>
            </w:r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DB65DB" w:rsidRPr="0086101E" w:rsidRDefault="00A53848" w:rsidP="00011B87">
            <w:pPr>
              <w:spacing w:after="0" w:line="240" w:lineRule="auto"/>
            </w:pPr>
            <w:r>
              <w:t xml:space="preserve">Народный ансамбль  </w:t>
            </w:r>
            <w:r w:rsidRPr="008C6D37">
              <w:rPr>
                <w:b/>
              </w:rPr>
              <w:t>"Фронтовичка"</w:t>
            </w:r>
            <w:r>
              <w:rPr>
                <w:b/>
              </w:rPr>
              <w:t xml:space="preserve"> - </w:t>
            </w:r>
            <w:r w:rsidRPr="00A53848">
              <w:t>проводник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A53848">
              <w:t>военно</w:t>
            </w:r>
            <w:r>
              <w:t>-патриотических идей  и гуманизма.</w:t>
            </w:r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DB65DB" w:rsidRPr="0086101E" w:rsidRDefault="00A53848" w:rsidP="00011B87">
            <w:pPr>
              <w:spacing w:after="0" w:line="240" w:lineRule="auto"/>
            </w:pPr>
            <w:r>
              <w:t xml:space="preserve">Развитие военно-патриотических традиций в обществе, широкое </w:t>
            </w:r>
            <w:proofErr w:type="spellStart"/>
            <w:r>
              <w:t>пропагандирование</w:t>
            </w:r>
            <w:proofErr w:type="spellEnd"/>
            <w:r>
              <w:t xml:space="preserve">  в</w:t>
            </w:r>
            <w:r w:rsidR="000571FE">
              <w:t xml:space="preserve"> </w:t>
            </w:r>
            <w:r>
              <w:t xml:space="preserve"> </w:t>
            </w:r>
            <w:r w:rsidR="000571FE">
              <w:t xml:space="preserve">своем </w:t>
            </w:r>
            <w:r>
              <w:t>творчестве  героической истории Росси</w:t>
            </w:r>
            <w:r w:rsidR="000571FE">
              <w:t>и.</w:t>
            </w:r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DB65DB" w:rsidRPr="0086101E" w:rsidRDefault="00075D2E" w:rsidP="00075D2E">
            <w:pPr>
              <w:spacing w:after="0" w:line="240" w:lineRule="auto"/>
            </w:pPr>
            <w:r>
              <w:t>Благотворительные выступления  перед  аудиторией школьников, студентов, рабочих, ветеранов и военнослужащих с  вокально-литературной композицией "Истории славной страницы".</w:t>
            </w:r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DB65DB" w:rsidRPr="0086101E" w:rsidRDefault="00075D2E" w:rsidP="00011B87">
            <w:pPr>
              <w:spacing w:after="0" w:line="240" w:lineRule="auto"/>
            </w:pPr>
            <w:proofErr w:type="gramStart"/>
            <w:r>
              <w:t>Более 700 концертов  за 31 год деятельности</w:t>
            </w:r>
            <w:r w:rsidR="00AC35BB">
              <w:t>,</w:t>
            </w:r>
            <w:r w:rsidR="00925137">
              <w:t xml:space="preserve">  в т.ч. в городах-Героях  Москве, Киеве, Бресте, Керчи, Одессе,</w:t>
            </w:r>
            <w:r w:rsidR="00AC35BB" w:rsidRPr="00AC35BB">
              <w:t xml:space="preserve"> </w:t>
            </w:r>
            <w:r w:rsidR="00E75AB4" w:rsidRPr="00E75AB4">
              <w:t>Прохоровке</w:t>
            </w:r>
            <w:r w:rsidR="00AC35BB" w:rsidRPr="00AC35BB">
              <w:t xml:space="preserve"> </w:t>
            </w:r>
            <w:r w:rsidR="00E75AB4" w:rsidRPr="00E75AB4">
              <w:t>(Курск),</w:t>
            </w:r>
            <w:r w:rsidR="00925137">
              <w:t xml:space="preserve"> Волгограде  и  в 2014 г. - в Севастополе.</w:t>
            </w:r>
            <w:proofErr w:type="gramEnd"/>
          </w:p>
        </w:tc>
      </w:tr>
      <w:tr w:rsidR="00DB65DB" w:rsidRPr="0086101E" w:rsidTr="00011B87">
        <w:tc>
          <w:tcPr>
            <w:tcW w:w="3085" w:type="dxa"/>
          </w:tcPr>
          <w:p w:rsidR="00DB65DB" w:rsidRPr="0086101E" w:rsidRDefault="00DB65DB" w:rsidP="0001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01E">
              <w:rPr>
                <w:rFonts w:ascii="Times New Roman" w:hAnsi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DB65DB" w:rsidRPr="0086101E" w:rsidRDefault="000C5C1C" w:rsidP="00011B87">
            <w:pPr>
              <w:spacing w:after="0" w:line="240" w:lineRule="auto"/>
            </w:pPr>
            <w:r>
              <w:t xml:space="preserve">Фото, видеозаписи, </w:t>
            </w:r>
            <w:r w:rsidR="00E3470A" w:rsidRPr="00E75AB4">
              <w:t>афиши,</w:t>
            </w:r>
            <w:r w:rsidR="00DF653E">
              <w:t xml:space="preserve"> </w:t>
            </w:r>
            <w:r>
              <w:t>пресса,</w:t>
            </w:r>
            <w:r w:rsidR="00DF653E">
              <w:t xml:space="preserve"> </w:t>
            </w:r>
            <w:r w:rsidR="00BB4E52">
              <w:t>б</w:t>
            </w:r>
            <w:r>
              <w:t>лагодарственные письма.</w:t>
            </w:r>
          </w:p>
        </w:tc>
      </w:tr>
    </w:tbl>
    <w:p w:rsidR="00DB65DB" w:rsidRDefault="00DB65DB" w:rsidP="00DB65DB"/>
    <w:p w:rsidR="00DB65DB" w:rsidRPr="000A5972" w:rsidRDefault="008C6D37" w:rsidP="00DB65DB">
      <w:pPr>
        <w:rPr>
          <w:rFonts w:ascii="Times New Roman" w:hAnsi="Times New Roman"/>
        </w:rPr>
      </w:pPr>
      <w:r>
        <w:rPr>
          <w:rFonts w:ascii="Times New Roman" w:hAnsi="Times New Roman"/>
        </w:rPr>
        <w:t>02.02.2015</w:t>
      </w:r>
    </w:p>
    <w:p w:rsidR="00DB65DB" w:rsidRDefault="00DB65DB" w:rsidP="00AC35BB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="008C6D37">
        <w:rPr>
          <w:rFonts w:ascii="Times New Roman" w:hAnsi="Times New Roman"/>
          <w:sz w:val="28"/>
          <w:szCs w:val="28"/>
        </w:rPr>
        <w:t>Худ</w:t>
      </w:r>
      <w:proofErr w:type="gramStart"/>
      <w:r w:rsidR="008C6D37">
        <w:rPr>
          <w:rFonts w:ascii="Times New Roman" w:hAnsi="Times New Roman"/>
          <w:sz w:val="28"/>
          <w:szCs w:val="28"/>
        </w:rPr>
        <w:t>.</w:t>
      </w:r>
      <w:proofErr w:type="gramEnd"/>
      <w:r w:rsidR="008C6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D37">
        <w:rPr>
          <w:rFonts w:ascii="Times New Roman" w:hAnsi="Times New Roman"/>
          <w:sz w:val="28"/>
          <w:szCs w:val="28"/>
        </w:rPr>
        <w:t>р</w:t>
      </w:r>
      <w:proofErr w:type="gramEnd"/>
      <w:r w:rsidR="008C6D37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>)</w:t>
      </w:r>
      <w:r w:rsidR="008C6D37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8C6D37">
        <w:rPr>
          <w:rFonts w:ascii="Times New Roman" w:hAnsi="Times New Roman"/>
          <w:sz w:val="28"/>
          <w:szCs w:val="28"/>
        </w:rPr>
        <w:t>Дукаревич</w:t>
      </w:r>
      <w:proofErr w:type="spellEnd"/>
      <w:r w:rsidR="008C6D37">
        <w:rPr>
          <w:rFonts w:ascii="Times New Roman" w:hAnsi="Times New Roman"/>
          <w:sz w:val="28"/>
          <w:szCs w:val="28"/>
        </w:rPr>
        <w:t xml:space="preserve"> Александр Григорьевич</w:t>
      </w:r>
    </w:p>
    <w:p w:rsidR="00DB65DB" w:rsidRDefault="00DB65DB" w:rsidP="00DB65DB">
      <w:pPr>
        <w:shd w:val="clear" w:color="auto" w:fill="FFFFFF"/>
        <w:spacing w:before="120" w:after="312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3DE6" w:rsidRDefault="00CE3DE6"/>
    <w:sectPr w:rsidR="00CE3DE6" w:rsidSect="00CE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DB"/>
    <w:rsid w:val="000571FE"/>
    <w:rsid w:val="00075D2E"/>
    <w:rsid w:val="000C5C1C"/>
    <w:rsid w:val="0018498B"/>
    <w:rsid w:val="00316C94"/>
    <w:rsid w:val="00702252"/>
    <w:rsid w:val="008C6D37"/>
    <w:rsid w:val="00925137"/>
    <w:rsid w:val="00A53848"/>
    <w:rsid w:val="00A6698F"/>
    <w:rsid w:val="00AC35BB"/>
    <w:rsid w:val="00BB4E52"/>
    <w:rsid w:val="00C50FD8"/>
    <w:rsid w:val="00CE3DE6"/>
    <w:rsid w:val="00DB65DB"/>
    <w:rsid w:val="00DF653E"/>
    <w:rsid w:val="00E30E70"/>
    <w:rsid w:val="00E3470A"/>
    <w:rsid w:val="00E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B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Katya</cp:lastModifiedBy>
  <cp:revision>7</cp:revision>
  <dcterms:created xsi:type="dcterms:W3CDTF">2015-02-03T09:09:00Z</dcterms:created>
  <dcterms:modified xsi:type="dcterms:W3CDTF">2015-02-03T12:10:00Z</dcterms:modified>
</cp:coreProperties>
</file>