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62" w:rsidRDefault="007C0762" w:rsidP="005C46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 организационный комитет</w:t>
      </w:r>
    </w:p>
    <w:p w:rsidR="007C0762" w:rsidRDefault="007C0762" w:rsidP="005C468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конкурса на присуждение</w:t>
      </w:r>
    </w:p>
    <w:p w:rsidR="007C0762" w:rsidRDefault="007C0762" w:rsidP="005C468B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Премии </w:t>
      </w:r>
      <w:proofErr w:type="gramStart"/>
      <w:r>
        <w:rPr>
          <w:b/>
          <w:bCs/>
          <w:sz w:val="28"/>
          <w:szCs w:val="28"/>
        </w:rPr>
        <w:t>общественно-государственного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C0762" w:rsidRDefault="007C0762" w:rsidP="005C468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признания «</w:t>
      </w:r>
      <w:proofErr w:type="spellStart"/>
      <w:r>
        <w:rPr>
          <w:b/>
          <w:bCs/>
          <w:sz w:val="28"/>
          <w:szCs w:val="28"/>
        </w:rPr>
        <w:t>Добронежец</w:t>
      </w:r>
      <w:proofErr w:type="spellEnd"/>
      <w:r>
        <w:rPr>
          <w:b/>
          <w:bCs/>
          <w:sz w:val="28"/>
          <w:szCs w:val="28"/>
        </w:rPr>
        <w:t>»</w:t>
      </w:r>
    </w:p>
    <w:p w:rsidR="007C0762" w:rsidRDefault="007C0762" w:rsidP="007C0762">
      <w:pPr>
        <w:shd w:val="clear" w:color="auto" w:fill="FFFFFF"/>
        <w:tabs>
          <w:tab w:val="left" w:pos="5856"/>
          <w:tab w:val="right" w:pos="9355"/>
        </w:tabs>
        <w:spacing w:line="162" w:lineRule="atLeast"/>
        <w:rPr>
          <w:bCs/>
        </w:rPr>
      </w:pPr>
    </w:p>
    <w:p w:rsidR="007C0762" w:rsidRPr="00921E17" w:rsidRDefault="007C0762" w:rsidP="00921E17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>
        <w:rPr>
          <w:b/>
          <w:bCs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62" w:rsidRPr="00B077B5" w:rsidRDefault="007C0762" w:rsidP="005C468B">
            <w:pPr>
              <w:jc w:val="center"/>
              <w:rPr>
                <w:sz w:val="28"/>
                <w:szCs w:val="28"/>
                <w:lang w:eastAsia="en-US"/>
              </w:rPr>
            </w:pPr>
            <w:r w:rsidRPr="00B077B5">
              <w:rPr>
                <w:sz w:val="28"/>
                <w:szCs w:val="28"/>
                <w:lang w:eastAsia="en-US"/>
              </w:rPr>
              <w:t>Муниципальное казенное образовательное</w:t>
            </w:r>
            <w:r w:rsidR="00B077B5" w:rsidRPr="00B077B5">
              <w:rPr>
                <w:sz w:val="28"/>
                <w:szCs w:val="28"/>
                <w:lang w:eastAsia="en-US"/>
              </w:rPr>
              <w:t xml:space="preserve"> учреждение дополнительного образования детей Новохоперского муниципального района Воронежской области «Центр дополнительного образования детей»</w:t>
            </w:r>
          </w:p>
        </w:tc>
      </w:tr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62" w:rsidRPr="00B077B5" w:rsidRDefault="00B077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Ольга В</w:t>
            </w:r>
            <w:r w:rsidRPr="00B077B5">
              <w:rPr>
                <w:sz w:val="28"/>
                <w:szCs w:val="28"/>
                <w:lang w:eastAsia="en-US"/>
              </w:rPr>
              <w:t>асильевна</w:t>
            </w:r>
            <w:r>
              <w:rPr>
                <w:sz w:val="28"/>
                <w:szCs w:val="28"/>
                <w:lang w:eastAsia="en-US"/>
              </w:rPr>
              <w:t>, и.о. директора МКОУ ДОД «Центр дополнительного образования детей»</w:t>
            </w:r>
          </w:p>
        </w:tc>
      </w:tr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17" w:rsidRPr="00D74C75" w:rsidRDefault="00921E17">
            <w:pPr>
              <w:rPr>
                <w:sz w:val="28"/>
                <w:szCs w:val="28"/>
                <w:lang w:eastAsia="en-US"/>
              </w:rPr>
            </w:pPr>
          </w:p>
        </w:tc>
      </w:tr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62" w:rsidRPr="001D781D" w:rsidRDefault="00921E17" w:rsidP="005C468B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D781D">
              <w:rPr>
                <w:b/>
                <w:sz w:val="28"/>
                <w:szCs w:val="28"/>
                <w:lang w:eastAsia="en-US"/>
              </w:rPr>
              <w:t xml:space="preserve">Межмуниципальный дизайнерский фестиваль </w:t>
            </w:r>
            <w:r w:rsidRPr="001D781D">
              <w:rPr>
                <w:b/>
                <w:sz w:val="28"/>
                <w:szCs w:val="28"/>
                <w:u w:val="single"/>
                <w:lang w:eastAsia="en-US"/>
              </w:rPr>
              <w:t>«Модный стиль»</w:t>
            </w:r>
          </w:p>
          <w:p w:rsidR="00921E17" w:rsidRPr="001D781D" w:rsidRDefault="001D781D" w:rsidP="001D78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D781D">
              <w:rPr>
                <w:b/>
                <w:sz w:val="28"/>
                <w:szCs w:val="28"/>
                <w:lang w:eastAsia="en-US"/>
              </w:rPr>
              <w:t>Номинация: «Открой свой мир»</w:t>
            </w:r>
          </w:p>
        </w:tc>
      </w:tr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17" w:rsidRPr="005C468B" w:rsidRDefault="00921E17" w:rsidP="005C468B">
            <w:pPr>
              <w:jc w:val="center"/>
              <w:rPr>
                <w:b/>
                <w:sz w:val="28"/>
                <w:szCs w:val="28"/>
              </w:rPr>
            </w:pPr>
            <w:r w:rsidRPr="005C468B">
              <w:rPr>
                <w:b/>
                <w:sz w:val="28"/>
                <w:szCs w:val="28"/>
              </w:rPr>
              <w:t>Цель Проекта.</w:t>
            </w:r>
          </w:p>
          <w:p w:rsidR="00921E17" w:rsidRPr="00921E17" w:rsidRDefault="00921E17" w:rsidP="00921E17">
            <w:pPr>
              <w:jc w:val="both"/>
              <w:rPr>
                <w:sz w:val="28"/>
                <w:szCs w:val="28"/>
              </w:rPr>
            </w:pPr>
            <w:r w:rsidRPr="00921E17">
              <w:rPr>
                <w:color w:val="000000"/>
                <w:sz w:val="28"/>
                <w:szCs w:val="28"/>
              </w:rPr>
              <w:t xml:space="preserve">     Организация и проведение конкурса, направленного на развитие дизайнерского  творчества и  </w:t>
            </w:r>
            <w:r w:rsidRPr="00921E17">
              <w:rPr>
                <w:sz w:val="28"/>
                <w:szCs w:val="28"/>
              </w:rPr>
              <w:t>выявление  талантливых и одаренных детей.</w:t>
            </w:r>
          </w:p>
          <w:p w:rsidR="00921E17" w:rsidRPr="005C468B" w:rsidRDefault="00921E17" w:rsidP="005C468B">
            <w:pPr>
              <w:jc w:val="center"/>
              <w:rPr>
                <w:b/>
                <w:sz w:val="28"/>
                <w:szCs w:val="28"/>
              </w:rPr>
            </w:pPr>
            <w:r w:rsidRPr="005C468B">
              <w:rPr>
                <w:b/>
                <w:sz w:val="28"/>
                <w:szCs w:val="28"/>
              </w:rPr>
              <w:t>Задачи проекта:</w:t>
            </w:r>
          </w:p>
          <w:p w:rsidR="00921E17" w:rsidRPr="00921E17" w:rsidRDefault="00921E17" w:rsidP="00921E17">
            <w:pPr>
              <w:jc w:val="both"/>
              <w:rPr>
                <w:color w:val="000000"/>
                <w:sz w:val="28"/>
                <w:szCs w:val="28"/>
              </w:rPr>
            </w:pPr>
            <w:r w:rsidRPr="00921E17">
              <w:rPr>
                <w:color w:val="000000"/>
                <w:sz w:val="28"/>
                <w:szCs w:val="28"/>
              </w:rPr>
              <w:t>- содействие развитию художественного творчества;</w:t>
            </w:r>
          </w:p>
          <w:p w:rsidR="00921E17" w:rsidRPr="00921E17" w:rsidRDefault="00921E17" w:rsidP="00921E17">
            <w:pPr>
              <w:jc w:val="both"/>
              <w:rPr>
                <w:color w:val="000000"/>
                <w:sz w:val="28"/>
                <w:szCs w:val="28"/>
              </w:rPr>
            </w:pPr>
            <w:r w:rsidRPr="00921E17">
              <w:rPr>
                <w:color w:val="000000"/>
                <w:sz w:val="28"/>
                <w:szCs w:val="28"/>
              </w:rPr>
              <w:t>- привлечение внимания СМИ и широкой общественности к успехам и достижениям детей в области дизайна;</w:t>
            </w:r>
          </w:p>
          <w:p w:rsidR="00921E17" w:rsidRDefault="00921E17" w:rsidP="00921E17">
            <w:pPr>
              <w:jc w:val="both"/>
              <w:rPr>
                <w:color w:val="000000"/>
                <w:sz w:val="28"/>
                <w:szCs w:val="28"/>
              </w:rPr>
            </w:pPr>
            <w:r w:rsidRPr="00921E17">
              <w:rPr>
                <w:color w:val="000000"/>
                <w:sz w:val="28"/>
                <w:szCs w:val="28"/>
              </w:rPr>
              <w:t xml:space="preserve">- создание условий для профессионального, творческого и личностного развития потенциала участников; </w:t>
            </w:r>
          </w:p>
          <w:p w:rsidR="001D781D" w:rsidRPr="00921E17" w:rsidRDefault="001D781D" w:rsidP="00921E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-поддержка талантливых детей и молодежи.</w:t>
            </w:r>
          </w:p>
          <w:p w:rsidR="007C0762" w:rsidRPr="00B077B5" w:rsidRDefault="007C0762">
            <w:pPr>
              <w:rPr>
                <w:sz w:val="28"/>
                <w:szCs w:val="28"/>
                <w:lang w:eastAsia="en-US"/>
              </w:rPr>
            </w:pPr>
          </w:p>
        </w:tc>
      </w:tr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17" w:rsidRDefault="00921E17" w:rsidP="005C4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468B" w:rsidRPr="005C468B">
              <w:rPr>
                <w:sz w:val="28"/>
                <w:szCs w:val="28"/>
              </w:rPr>
              <w:t xml:space="preserve">Межмуниципальный фестиваль </w:t>
            </w:r>
            <w:r w:rsidR="005C468B">
              <w:rPr>
                <w:sz w:val="28"/>
                <w:szCs w:val="28"/>
              </w:rPr>
              <w:t>был направлен на выявление</w:t>
            </w:r>
            <w:r w:rsidR="005C468B" w:rsidRPr="005C468B">
              <w:rPr>
                <w:sz w:val="28"/>
                <w:szCs w:val="28"/>
              </w:rPr>
              <w:t xml:space="preserve"> талантливых  и одаренных детей, приобретение опыта в области дизайнерского искусства</w:t>
            </w:r>
            <w:r w:rsidR="005C468B">
              <w:t xml:space="preserve">. </w:t>
            </w:r>
            <w:r w:rsidR="005C468B">
              <w:rPr>
                <w:sz w:val="28"/>
                <w:szCs w:val="28"/>
              </w:rPr>
              <w:t>Фестиваль прошел в два этапа</w:t>
            </w:r>
          </w:p>
          <w:p w:rsidR="00921E17" w:rsidRDefault="00921E17" w:rsidP="00921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этап – представление и защита коллекции.  </w:t>
            </w:r>
          </w:p>
          <w:p w:rsidR="00921E17" w:rsidRPr="00B13269" w:rsidRDefault="00921E17" w:rsidP="005C4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Второй этап - конкурсный показ коллекций от участников фестиваля.</w:t>
            </w:r>
            <w:r w:rsidRPr="002627B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</w:p>
          <w:p w:rsidR="00921E17" w:rsidRDefault="00921E17" w:rsidP="00921E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конкурсе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="005C468B">
              <w:rPr>
                <w:color w:val="000000"/>
                <w:sz w:val="28"/>
                <w:szCs w:val="28"/>
              </w:rPr>
              <w:t>редставлялись</w:t>
            </w:r>
            <w:r w:rsidRPr="001D1723">
              <w:rPr>
                <w:color w:val="000000"/>
                <w:sz w:val="28"/>
                <w:szCs w:val="28"/>
              </w:rPr>
              <w:t xml:space="preserve"> коллекции моделей </w:t>
            </w:r>
            <w:r w:rsidRPr="001D1723">
              <w:rPr>
                <w:color w:val="000000"/>
                <w:sz w:val="28"/>
                <w:szCs w:val="28"/>
              </w:rPr>
              <w:lastRenderedPageBreak/>
              <w:t xml:space="preserve">одежды </w:t>
            </w:r>
            <w:r w:rsidR="005C468B">
              <w:rPr>
                <w:color w:val="000000"/>
                <w:sz w:val="28"/>
                <w:szCs w:val="28"/>
              </w:rPr>
              <w:t xml:space="preserve">«Осень </w:t>
            </w:r>
            <w:proofErr w:type="gramStart"/>
            <w:r w:rsidR="005C468B">
              <w:rPr>
                <w:color w:val="000000"/>
                <w:sz w:val="28"/>
                <w:szCs w:val="28"/>
              </w:rPr>
              <w:t>-з</w:t>
            </w:r>
            <w:proofErr w:type="gramEnd"/>
            <w:r w:rsidR="005C468B">
              <w:rPr>
                <w:color w:val="000000"/>
                <w:sz w:val="28"/>
                <w:szCs w:val="28"/>
              </w:rPr>
              <w:t>има 2014</w:t>
            </w:r>
            <w:r w:rsidRPr="001D1723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17E27">
              <w:rPr>
                <w:color w:val="000000"/>
                <w:sz w:val="28"/>
                <w:szCs w:val="28"/>
              </w:rPr>
              <w:t xml:space="preserve"> В к</w:t>
            </w:r>
            <w:r>
              <w:rPr>
                <w:color w:val="000000"/>
                <w:sz w:val="28"/>
                <w:szCs w:val="28"/>
              </w:rPr>
              <w:t>о</w:t>
            </w:r>
            <w:r w:rsidR="005C468B">
              <w:rPr>
                <w:color w:val="000000"/>
                <w:sz w:val="28"/>
                <w:szCs w:val="28"/>
              </w:rPr>
              <w:t xml:space="preserve">ллекциях должны были </w:t>
            </w:r>
            <w:r w:rsidRPr="00917E27">
              <w:rPr>
                <w:color w:val="000000"/>
                <w:sz w:val="28"/>
                <w:szCs w:val="28"/>
              </w:rPr>
              <w:t xml:space="preserve"> продемонстрировать новые идеи, индивидуальное видение современных тенденций и направлений развития моды. </w:t>
            </w:r>
            <w:r w:rsidR="005C468B">
              <w:rPr>
                <w:color w:val="000000"/>
                <w:sz w:val="28"/>
                <w:szCs w:val="28"/>
              </w:rPr>
              <w:t>Коллекции представлялись</w:t>
            </w:r>
            <w:r>
              <w:rPr>
                <w:color w:val="000000"/>
                <w:sz w:val="28"/>
                <w:szCs w:val="28"/>
              </w:rPr>
              <w:t xml:space="preserve">  одним или двумя авторами из 3</w:t>
            </w:r>
            <w:r w:rsidRPr="00917E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моделей</w:t>
            </w:r>
            <w:r w:rsidRPr="00917E2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C468B">
              <w:rPr>
                <w:color w:val="000000"/>
                <w:sz w:val="28"/>
                <w:szCs w:val="28"/>
              </w:rPr>
              <w:t>Конкурсная проблема  содержала</w:t>
            </w:r>
            <w:r>
              <w:rPr>
                <w:color w:val="000000"/>
                <w:sz w:val="28"/>
                <w:szCs w:val="28"/>
              </w:rPr>
              <w:t xml:space="preserve"> следующие номинации:</w:t>
            </w:r>
          </w:p>
          <w:p w:rsidR="00921E17" w:rsidRDefault="00921E17" w:rsidP="00921E17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Pret-a-porter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921E17" w:rsidRDefault="00921E17" w:rsidP="00921E17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Этностиль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921E17" w:rsidRDefault="00921E17" w:rsidP="00921E17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Креатив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921E17" w:rsidRDefault="005C468B" w:rsidP="00921E17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Перфоманс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5C468B" w:rsidRDefault="005C468B" w:rsidP="00921E17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Вязанные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изделия»</w:t>
            </w:r>
          </w:p>
          <w:p w:rsidR="00921E17" w:rsidRDefault="005C468B" w:rsidP="00921E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 рамках фестиваля была запланирована </w:t>
            </w:r>
            <w:r w:rsidR="00921E17">
              <w:rPr>
                <w:color w:val="000000"/>
                <w:sz w:val="28"/>
                <w:szCs w:val="28"/>
              </w:rPr>
              <w:t xml:space="preserve"> выставка</w:t>
            </w:r>
            <w:r w:rsidR="00921E17" w:rsidRPr="000A512C">
              <w:rPr>
                <w:sz w:val="28"/>
                <w:szCs w:val="28"/>
              </w:rPr>
              <w:t xml:space="preserve"> промышленного дизайна. </w:t>
            </w:r>
            <w:r w:rsidR="00921E1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изайнерам предоставлялась</w:t>
            </w:r>
            <w:r w:rsidR="00921E17" w:rsidRPr="000A512C">
              <w:rPr>
                <w:sz w:val="28"/>
                <w:szCs w:val="28"/>
              </w:rPr>
              <w:t xml:space="preserve"> возможность показать свои работы</w:t>
            </w:r>
            <w:r w:rsidR="00921E17">
              <w:rPr>
                <w:sz w:val="28"/>
                <w:szCs w:val="28"/>
              </w:rPr>
              <w:t xml:space="preserve"> в области проектирования, аксессуаров,</w:t>
            </w:r>
            <w:r w:rsidR="00921E17" w:rsidRPr="000A512C">
              <w:rPr>
                <w:sz w:val="28"/>
                <w:szCs w:val="28"/>
              </w:rPr>
              <w:t xml:space="preserve"> мебел</w:t>
            </w:r>
            <w:r w:rsidR="00921E17">
              <w:rPr>
                <w:sz w:val="28"/>
                <w:szCs w:val="28"/>
              </w:rPr>
              <w:t>и, предметов быта, труда, досуга</w:t>
            </w:r>
            <w:r w:rsidR="00921E17" w:rsidRPr="000A512C">
              <w:rPr>
                <w:sz w:val="28"/>
                <w:szCs w:val="28"/>
              </w:rPr>
              <w:t>,</w:t>
            </w:r>
            <w:r w:rsidR="00921E17">
              <w:rPr>
                <w:sz w:val="28"/>
                <w:szCs w:val="28"/>
              </w:rPr>
              <w:t xml:space="preserve">   </w:t>
            </w:r>
            <w:r w:rsidR="00921E17" w:rsidRPr="000A512C">
              <w:rPr>
                <w:sz w:val="28"/>
                <w:szCs w:val="28"/>
              </w:rPr>
              <w:t>городского и ландшафтного дизайна</w:t>
            </w:r>
            <w:r w:rsidR="00921E17">
              <w:rPr>
                <w:sz w:val="28"/>
                <w:szCs w:val="28"/>
              </w:rPr>
              <w:t xml:space="preserve">. </w:t>
            </w:r>
          </w:p>
          <w:p w:rsidR="00921E17" w:rsidRPr="00362CD0" w:rsidRDefault="00921E17" w:rsidP="00921E17">
            <w:pPr>
              <w:jc w:val="both"/>
              <w:rPr>
                <w:sz w:val="28"/>
                <w:szCs w:val="28"/>
              </w:rPr>
            </w:pPr>
            <w:r w:rsidRPr="00362CD0">
              <w:rPr>
                <w:sz w:val="28"/>
                <w:szCs w:val="28"/>
              </w:rPr>
              <w:t>Работы, предоставляемые на фестиваль, должн</w:t>
            </w:r>
            <w:r>
              <w:rPr>
                <w:sz w:val="28"/>
                <w:szCs w:val="28"/>
              </w:rPr>
              <w:t>ы отвечать следующим критериям: о</w:t>
            </w:r>
            <w:r w:rsidRPr="00362CD0">
              <w:rPr>
                <w:sz w:val="28"/>
                <w:szCs w:val="28"/>
              </w:rPr>
              <w:t xml:space="preserve">ригинальность идеи, яркость образа, технологичность, </w:t>
            </w:r>
            <w:proofErr w:type="spellStart"/>
            <w:r w:rsidRPr="00362CD0">
              <w:rPr>
                <w:sz w:val="28"/>
                <w:szCs w:val="28"/>
              </w:rPr>
              <w:t>экологичность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0762" w:rsidRPr="00B077B5" w:rsidRDefault="007C0762">
            <w:pPr>
              <w:rPr>
                <w:sz w:val="28"/>
                <w:szCs w:val="28"/>
                <w:lang w:eastAsia="en-US"/>
              </w:rPr>
            </w:pPr>
          </w:p>
        </w:tc>
      </w:tr>
      <w:tr w:rsidR="007C0762" w:rsidRPr="00B077B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2A6" w:rsidRDefault="005C46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 27 ноября 2</w:t>
            </w:r>
            <w:r w:rsidR="00883F92">
              <w:rPr>
                <w:sz w:val="28"/>
                <w:szCs w:val="28"/>
                <w:lang w:eastAsia="en-US"/>
              </w:rPr>
              <w:t>014 года  в городе Новохопе</w:t>
            </w:r>
            <w:proofErr w:type="gramStart"/>
            <w:r w:rsidR="00883F92">
              <w:rPr>
                <w:sz w:val="28"/>
                <w:szCs w:val="28"/>
                <w:lang w:eastAsia="en-US"/>
              </w:rPr>
              <w:t xml:space="preserve">рск </w:t>
            </w:r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ошел межмуниципальный дизайнерский фестиваль «Модный стиль». В фестивале приняли участие</w:t>
            </w:r>
            <w:r w:rsidR="009172A6">
              <w:rPr>
                <w:sz w:val="28"/>
                <w:szCs w:val="28"/>
                <w:lang w:eastAsia="en-US"/>
              </w:rPr>
              <w:t>:</w:t>
            </w:r>
          </w:p>
          <w:p w:rsidR="007C0762" w:rsidRPr="009172A6" w:rsidRDefault="005C468B" w:rsidP="009172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9172A6">
              <w:rPr>
                <w:sz w:val="28"/>
                <w:szCs w:val="28"/>
                <w:lang w:eastAsia="en-US"/>
              </w:rPr>
              <w:t xml:space="preserve">10 районов области: Бобровский, Борисоглебский, </w:t>
            </w:r>
            <w:proofErr w:type="spellStart"/>
            <w:r w:rsidRPr="009172A6">
              <w:rPr>
                <w:sz w:val="28"/>
                <w:szCs w:val="28"/>
                <w:lang w:eastAsia="en-US"/>
              </w:rPr>
              <w:t>Эртильский</w:t>
            </w:r>
            <w:proofErr w:type="spellEnd"/>
            <w:r w:rsidRPr="009172A6">
              <w:rPr>
                <w:sz w:val="28"/>
                <w:szCs w:val="28"/>
                <w:lang w:eastAsia="en-US"/>
              </w:rPr>
              <w:t xml:space="preserve"> Терновский,  Петропавловский, </w:t>
            </w:r>
            <w:proofErr w:type="spellStart"/>
            <w:r w:rsidRPr="009172A6">
              <w:rPr>
                <w:sz w:val="28"/>
                <w:szCs w:val="28"/>
                <w:lang w:eastAsia="en-US"/>
              </w:rPr>
              <w:t>Лискинский</w:t>
            </w:r>
            <w:proofErr w:type="spellEnd"/>
            <w:r w:rsidRPr="009172A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172A6">
              <w:rPr>
                <w:sz w:val="28"/>
                <w:szCs w:val="28"/>
                <w:lang w:eastAsia="en-US"/>
              </w:rPr>
              <w:t>Россошанский,Таловский</w:t>
            </w:r>
            <w:proofErr w:type="spellEnd"/>
            <w:r w:rsidRPr="009172A6">
              <w:rPr>
                <w:sz w:val="28"/>
                <w:szCs w:val="28"/>
                <w:lang w:eastAsia="en-US"/>
              </w:rPr>
              <w:t>, Павловский, г</w:t>
            </w:r>
            <w:proofErr w:type="gramStart"/>
            <w:r w:rsidRPr="009172A6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9172A6">
              <w:rPr>
                <w:sz w:val="28"/>
                <w:szCs w:val="28"/>
                <w:lang w:eastAsia="en-US"/>
              </w:rPr>
              <w:t xml:space="preserve">оронеж. </w:t>
            </w:r>
          </w:p>
          <w:p w:rsidR="009172A6" w:rsidRDefault="009172A6" w:rsidP="009172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образовательных учреждений   данных районов</w:t>
            </w:r>
            <w:r w:rsidRPr="009172A6">
              <w:rPr>
                <w:sz w:val="28"/>
                <w:szCs w:val="28"/>
                <w:lang w:eastAsia="en-US"/>
              </w:rPr>
              <w:t>;</w:t>
            </w:r>
          </w:p>
          <w:p w:rsidR="009172A6" w:rsidRDefault="009172A6" w:rsidP="009172A6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авторов коллекций;</w:t>
            </w:r>
          </w:p>
          <w:p w:rsidR="009172A6" w:rsidRDefault="00883F92" w:rsidP="009172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Фестиваль объединил более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более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450 человек: учащихся, педагогов, жителей</w:t>
            </w:r>
          </w:p>
          <w:p w:rsidR="00F12D14" w:rsidRDefault="00F12D14" w:rsidP="009172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проведенном мероприятие освещалось в районной газете «Вести», на сайтах Администрации Новохоперского муниципального района, сайте МКОУ ДОД «ЦДОД», в социальной сети «Одноклассники»</w:t>
            </w:r>
          </w:p>
          <w:p w:rsidR="00F12D14" w:rsidRPr="009172A6" w:rsidRDefault="00F12D14" w:rsidP="009172A6">
            <w:pPr>
              <w:rPr>
                <w:sz w:val="28"/>
                <w:szCs w:val="28"/>
                <w:lang w:eastAsia="en-US"/>
              </w:rPr>
            </w:pPr>
          </w:p>
        </w:tc>
      </w:tr>
      <w:tr w:rsidR="007C0762" w:rsidRPr="00D74C75" w:rsidTr="00C20C1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2" w:rsidRPr="00B077B5" w:rsidRDefault="007C0762">
            <w:pPr>
              <w:rPr>
                <w:b/>
                <w:sz w:val="28"/>
                <w:szCs w:val="28"/>
                <w:lang w:eastAsia="en-US"/>
              </w:rPr>
            </w:pPr>
            <w:r w:rsidRPr="00B077B5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62" w:rsidRPr="00F12D14" w:rsidRDefault="00F12D1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  <w:r w:rsidRPr="00883F92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Microsovt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Office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Powere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Point</w:t>
            </w:r>
          </w:p>
        </w:tc>
      </w:tr>
    </w:tbl>
    <w:p w:rsidR="007C0762" w:rsidRPr="00883F92" w:rsidRDefault="007C0762" w:rsidP="007C0762">
      <w:pPr>
        <w:rPr>
          <w:rFonts w:eastAsia="Calibri"/>
          <w:sz w:val="28"/>
          <w:szCs w:val="28"/>
          <w:lang w:val="en-US" w:eastAsia="en-US"/>
        </w:rPr>
      </w:pPr>
    </w:p>
    <w:p w:rsidR="007C0762" w:rsidRPr="00D74C75" w:rsidRDefault="002102F1" w:rsidP="007C0762">
      <w:pPr>
        <w:rPr>
          <w:rFonts w:eastAsia="Calibri"/>
          <w:sz w:val="28"/>
          <w:szCs w:val="28"/>
          <w:lang w:eastAsia="en-US"/>
        </w:rPr>
      </w:pPr>
      <w:r w:rsidRPr="00D74C7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="00C20C18" w:rsidRPr="00D74C75">
        <w:rPr>
          <w:rFonts w:eastAsia="Calibri"/>
          <w:sz w:val="28"/>
          <w:szCs w:val="28"/>
          <w:lang w:eastAsia="en-US"/>
        </w:rPr>
        <w:t>февраля 2015год</w:t>
      </w:r>
    </w:p>
    <w:p w:rsidR="00C20C18" w:rsidRDefault="00C20C18" w:rsidP="007C0762">
      <w:pPr>
        <w:rPr>
          <w:rFonts w:eastAsia="Calibri"/>
          <w:sz w:val="28"/>
          <w:szCs w:val="28"/>
          <w:lang w:eastAsia="en-US"/>
        </w:rPr>
      </w:pPr>
    </w:p>
    <w:p w:rsidR="007C0762" w:rsidRDefault="00C20C18" w:rsidP="00D74C75">
      <w:pPr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И.о.директора МКОУ </w:t>
      </w:r>
      <w:r w:rsidR="002102F1">
        <w:rPr>
          <w:rFonts w:eastAsia="Calibri"/>
          <w:sz w:val="28"/>
          <w:szCs w:val="28"/>
          <w:lang w:eastAsia="en-US"/>
        </w:rPr>
        <w:t xml:space="preserve">ДОД «ЦДОД: </w:t>
      </w:r>
      <w:r>
        <w:rPr>
          <w:rFonts w:eastAsia="Calibri"/>
          <w:sz w:val="28"/>
          <w:szCs w:val="28"/>
          <w:lang w:eastAsia="en-US"/>
        </w:rPr>
        <w:t>О.В.Костина</w:t>
      </w:r>
    </w:p>
    <w:p w:rsidR="00BE5CE9" w:rsidRDefault="00BE5CE9"/>
    <w:sectPr w:rsidR="00BE5CE9" w:rsidSect="00BE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0674"/>
    <w:multiLevelType w:val="hybridMultilevel"/>
    <w:tmpl w:val="63C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747A"/>
    <w:multiLevelType w:val="hybridMultilevel"/>
    <w:tmpl w:val="96CC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E4EC7"/>
    <w:multiLevelType w:val="hybridMultilevel"/>
    <w:tmpl w:val="4508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62"/>
    <w:rsid w:val="001D781D"/>
    <w:rsid w:val="002102F1"/>
    <w:rsid w:val="005C468B"/>
    <w:rsid w:val="007C0762"/>
    <w:rsid w:val="00883F92"/>
    <w:rsid w:val="009172A6"/>
    <w:rsid w:val="00921E17"/>
    <w:rsid w:val="009F48AF"/>
    <w:rsid w:val="00A26BA4"/>
    <w:rsid w:val="00B077B5"/>
    <w:rsid w:val="00BA28FA"/>
    <w:rsid w:val="00BE5CE9"/>
    <w:rsid w:val="00C20C18"/>
    <w:rsid w:val="00C365A5"/>
    <w:rsid w:val="00D74C75"/>
    <w:rsid w:val="00D83B38"/>
    <w:rsid w:val="00F12D14"/>
    <w:rsid w:val="00F242EE"/>
    <w:rsid w:val="00F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8</cp:revision>
  <dcterms:created xsi:type="dcterms:W3CDTF">2015-02-12T06:46:00Z</dcterms:created>
  <dcterms:modified xsi:type="dcterms:W3CDTF">2015-02-20T10:27:00Z</dcterms:modified>
</cp:coreProperties>
</file>